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58E" w:rsidRDefault="00BF7CD5" w:rsidP="0021158E">
      <w:pPr>
        <w:contextualSpacing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UNIVERSIDADE ESTADUAL DE PONTA GROSSA</w:t>
      </w:r>
    </w:p>
    <w:p w:rsidR="00BF7CD5" w:rsidRDefault="00BF7CD5" w:rsidP="0021158E">
      <w:pPr>
        <w:contextualSpacing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PRÓ-REITORIA DE PESQUISA E PÓS-GRADUAÇÃO</w:t>
      </w:r>
    </w:p>
    <w:p w:rsidR="00BF7CD5" w:rsidRDefault="00BF7CD5" w:rsidP="0021158E">
      <w:pPr>
        <w:contextualSpacing/>
        <w:jc w:val="center"/>
        <w:rPr>
          <w:rFonts w:ascii="Arial" w:hAnsi="Arial" w:cs="Arial"/>
        </w:rPr>
      </w:pPr>
      <w:r>
        <w:rPr>
          <w:rFonts w:ascii="Arial" w:eastAsia="Calibri" w:hAnsi="Arial" w:cs="Arial"/>
        </w:rPr>
        <w:t>PROGRAMA DE PÓS-GRADUAÇÃO (MESTRADO) EM JORNALISMO</w:t>
      </w:r>
    </w:p>
    <w:p w:rsidR="0021158E" w:rsidRDefault="00E54283" w:rsidP="0021158E">
      <w:pPr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</w:p>
    <w:p w:rsidR="008A2F38" w:rsidRDefault="008A2F38" w:rsidP="0021158E">
      <w:pPr>
        <w:contextualSpacing/>
        <w:jc w:val="center"/>
        <w:rPr>
          <w:rFonts w:ascii="Arial" w:hAnsi="Arial" w:cs="Arial"/>
        </w:rPr>
      </w:pPr>
    </w:p>
    <w:p w:rsidR="008A2F38" w:rsidRPr="0038797D" w:rsidRDefault="00BF7CD5" w:rsidP="0038797D">
      <w:pPr>
        <w:ind w:right="-46"/>
        <w:contextualSpacing/>
        <w:jc w:val="center"/>
        <w:rPr>
          <w:rFonts w:ascii="Arial" w:hAnsi="Arial" w:cs="Arial"/>
          <w:b/>
        </w:rPr>
      </w:pPr>
      <w:r w:rsidRPr="0038797D">
        <w:rPr>
          <w:rFonts w:ascii="Arial" w:hAnsi="Arial" w:cs="Arial"/>
          <w:b/>
        </w:rPr>
        <w:t>FICHA DE INSCRIÇÃO – BOLSISTA</w:t>
      </w:r>
    </w:p>
    <w:p w:rsidR="00BF7CD5" w:rsidRDefault="00BF7CD5" w:rsidP="0038797D">
      <w:pPr>
        <w:ind w:right="-46"/>
        <w:contextualSpacing/>
        <w:jc w:val="center"/>
        <w:rPr>
          <w:rFonts w:ascii="Arial" w:hAnsi="Arial" w:cs="Arial"/>
        </w:rPr>
      </w:pPr>
    </w:p>
    <w:tbl>
      <w:tblPr>
        <w:tblStyle w:val="Tabelacomgrade"/>
        <w:tblW w:w="0" w:type="auto"/>
        <w:tblLook w:val="04A0"/>
      </w:tblPr>
      <w:tblGrid>
        <w:gridCol w:w="9166"/>
      </w:tblGrid>
      <w:tr w:rsidR="00E01EEA" w:rsidTr="00E01EEA">
        <w:trPr>
          <w:trHeight w:val="397"/>
        </w:trPr>
        <w:tc>
          <w:tcPr>
            <w:tcW w:w="9166" w:type="dxa"/>
            <w:vAlign w:val="center"/>
          </w:tcPr>
          <w:p w:rsidR="00E01EEA" w:rsidRDefault="00E01EEA" w:rsidP="00E01EEA">
            <w:pPr>
              <w:ind w:right="-46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NOME:</w:t>
            </w:r>
          </w:p>
        </w:tc>
      </w:tr>
    </w:tbl>
    <w:p w:rsidR="00BF7CD5" w:rsidRDefault="00BF7CD5" w:rsidP="0038797D">
      <w:pPr>
        <w:ind w:right="-46"/>
        <w:contextualSpacing/>
        <w:jc w:val="center"/>
        <w:rPr>
          <w:rFonts w:ascii="Arial" w:hAnsi="Arial" w:cs="Arial"/>
        </w:rPr>
      </w:pPr>
    </w:p>
    <w:tbl>
      <w:tblPr>
        <w:tblStyle w:val="Tabelacomgrade"/>
        <w:tblW w:w="0" w:type="auto"/>
        <w:tblLook w:val="04A0"/>
      </w:tblPr>
      <w:tblGrid>
        <w:gridCol w:w="9180"/>
      </w:tblGrid>
      <w:tr w:rsidR="00E01EEA" w:rsidTr="00E01EEA">
        <w:trPr>
          <w:trHeight w:val="397"/>
        </w:trPr>
        <w:tc>
          <w:tcPr>
            <w:tcW w:w="9180" w:type="dxa"/>
            <w:vAlign w:val="center"/>
          </w:tcPr>
          <w:p w:rsidR="00E01EEA" w:rsidRDefault="00E01EEA" w:rsidP="00D12968">
            <w:pPr>
              <w:ind w:right="-46"/>
              <w:contextualSpacing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R.A.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</w:tr>
    </w:tbl>
    <w:p w:rsidR="0038797D" w:rsidRDefault="0038797D" w:rsidP="0038797D">
      <w:pPr>
        <w:ind w:right="-46"/>
        <w:contextualSpacing/>
        <w:rPr>
          <w:rFonts w:ascii="Arial" w:hAnsi="Arial" w:cs="Arial"/>
        </w:rPr>
      </w:pPr>
    </w:p>
    <w:p w:rsidR="0038797D" w:rsidRDefault="0038797D" w:rsidP="0038797D">
      <w:pPr>
        <w:ind w:right="-46"/>
        <w:contextualSpacing/>
        <w:rPr>
          <w:rFonts w:ascii="Arial" w:hAnsi="Arial" w:cs="Arial"/>
        </w:rPr>
      </w:pPr>
    </w:p>
    <w:tbl>
      <w:tblPr>
        <w:tblStyle w:val="Tabelacomgrade"/>
        <w:tblW w:w="0" w:type="auto"/>
        <w:tblLook w:val="04A0"/>
      </w:tblPr>
      <w:tblGrid>
        <w:gridCol w:w="9166"/>
      </w:tblGrid>
      <w:tr w:rsidR="00E01EEA" w:rsidTr="00255E5E">
        <w:trPr>
          <w:trHeight w:val="675"/>
        </w:trPr>
        <w:tc>
          <w:tcPr>
            <w:tcW w:w="9166" w:type="dxa"/>
          </w:tcPr>
          <w:p w:rsidR="00E01EEA" w:rsidRDefault="00E01EEA" w:rsidP="00E01EEA">
            <w:pPr>
              <w:ind w:right="-46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Cidade na qual mantém residência fixa: </w:t>
            </w:r>
          </w:p>
          <w:p w:rsidR="00E01EEA" w:rsidRDefault="00E01EEA" w:rsidP="00255E5E">
            <w:pPr>
              <w:contextualSpacing/>
              <w:rPr>
                <w:rFonts w:ascii="Arial" w:hAnsi="Arial" w:cs="Arial"/>
              </w:rPr>
            </w:pPr>
          </w:p>
        </w:tc>
      </w:tr>
      <w:tr w:rsidR="00255E5E" w:rsidTr="00E01EEA">
        <w:trPr>
          <w:trHeight w:val="1855"/>
        </w:trPr>
        <w:tc>
          <w:tcPr>
            <w:tcW w:w="9166" w:type="dxa"/>
          </w:tcPr>
          <w:p w:rsidR="00255E5E" w:rsidRDefault="00255E5E" w:rsidP="00255E5E">
            <w:pPr>
              <w:ind w:right="-46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Meio de transporte que utilizará para se deslocar de sua cidade até Ponta Grossa (UEPG):</w:t>
            </w:r>
          </w:p>
          <w:p w:rsidR="00255E5E" w:rsidRDefault="00255E5E" w:rsidP="00255E5E">
            <w:pPr>
              <w:ind w:right="-46"/>
              <w:contextualSpacing/>
              <w:rPr>
                <w:rFonts w:ascii="Arial" w:hAnsi="Arial" w:cs="Arial"/>
              </w:rPr>
            </w:pPr>
          </w:p>
          <w:p w:rsidR="00255E5E" w:rsidRDefault="00255E5E" w:rsidP="00255E5E">
            <w:pPr>
              <w:ind w:right="-46"/>
              <w:contextualSpacing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 </w:t>
            </w:r>
            <w:proofErr w:type="gramEnd"/>
            <w:r>
              <w:rPr>
                <w:rFonts w:ascii="Arial" w:hAnsi="Arial" w:cs="Arial"/>
              </w:rPr>
              <w:t xml:space="preserve">)  Carro: </w:t>
            </w:r>
          </w:p>
          <w:p w:rsidR="00255E5E" w:rsidRDefault="00255E5E" w:rsidP="00255E5E">
            <w:pPr>
              <w:ind w:right="-46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 xml:space="preserve">Custo unitário da viagem:                  </w:t>
            </w:r>
          </w:p>
          <w:p w:rsidR="00255E5E" w:rsidRDefault="00255E5E" w:rsidP="00255E5E">
            <w:pPr>
              <w:ind w:right="-46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Distância:</w:t>
            </w:r>
          </w:p>
          <w:p w:rsidR="00255E5E" w:rsidRDefault="00255E5E" w:rsidP="00255E5E">
            <w:pPr>
              <w:ind w:right="-46"/>
              <w:contextualSpacing/>
              <w:rPr>
                <w:rFonts w:ascii="Arial" w:hAnsi="Arial" w:cs="Arial"/>
              </w:rPr>
            </w:pPr>
          </w:p>
          <w:p w:rsidR="00255E5E" w:rsidRDefault="00255E5E" w:rsidP="00255E5E">
            <w:pPr>
              <w:ind w:right="-46"/>
              <w:contextualSpacing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 </w:t>
            </w:r>
            <w:proofErr w:type="gramEnd"/>
            <w:r>
              <w:rPr>
                <w:rFonts w:ascii="Arial" w:hAnsi="Arial" w:cs="Arial"/>
              </w:rPr>
              <w:t xml:space="preserve">)  Ônibus: </w:t>
            </w:r>
          </w:p>
          <w:p w:rsidR="00255E5E" w:rsidRDefault="00255E5E" w:rsidP="00255E5E">
            <w:pPr>
              <w:ind w:right="-46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Custo da viagem:</w:t>
            </w:r>
          </w:p>
          <w:p w:rsidR="00255E5E" w:rsidRDefault="00255E5E" w:rsidP="00255E5E">
            <w:pPr>
              <w:ind w:right="-46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Conexões necessárias:</w:t>
            </w:r>
          </w:p>
          <w:p w:rsidR="00255E5E" w:rsidRDefault="00255E5E" w:rsidP="00255E5E">
            <w:pPr>
              <w:ind w:right="-46"/>
              <w:contextualSpacing/>
              <w:rPr>
                <w:rFonts w:ascii="Arial" w:hAnsi="Arial" w:cs="Arial"/>
              </w:rPr>
            </w:pPr>
          </w:p>
          <w:p w:rsidR="00255E5E" w:rsidRDefault="00255E5E" w:rsidP="00255E5E">
            <w:pPr>
              <w:ind w:right="-46"/>
              <w:contextualSpacing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 </w:t>
            </w:r>
            <w:proofErr w:type="gramEnd"/>
            <w:r>
              <w:rPr>
                <w:rFonts w:ascii="Arial" w:hAnsi="Arial" w:cs="Arial"/>
              </w:rPr>
              <w:t>)   Avião:</w:t>
            </w:r>
          </w:p>
          <w:p w:rsidR="00255E5E" w:rsidRDefault="00255E5E" w:rsidP="00255E5E">
            <w:pPr>
              <w:ind w:right="-46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 xml:space="preserve">Distância da sua cidade até o aeroporto de embarque: </w:t>
            </w:r>
          </w:p>
          <w:p w:rsidR="00255E5E" w:rsidRDefault="00255E5E" w:rsidP="00255E5E">
            <w:pPr>
              <w:ind w:right="-46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Custo médio da viagem:</w:t>
            </w:r>
          </w:p>
          <w:p w:rsidR="00255E5E" w:rsidRDefault="00255E5E" w:rsidP="00255E5E">
            <w:pPr>
              <w:ind w:right="-46"/>
              <w:contextualSpacing/>
              <w:rPr>
                <w:rFonts w:ascii="Arial" w:hAnsi="Arial" w:cs="Arial"/>
              </w:rPr>
            </w:pPr>
          </w:p>
        </w:tc>
      </w:tr>
      <w:tr w:rsidR="00255E5E" w:rsidTr="00255E5E">
        <w:trPr>
          <w:trHeight w:val="1220"/>
        </w:trPr>
        <w:tc>
          <w:tcPr>
            <w:tcW w:w="9166" w:type="dxa"/>
          </w:tcPr>
          <w:p w:rsidR="00255E5E" w:rsidRDefault="00255E5E" w:rsidP="00255E5E">
            <w:pPr>
              <w:ind w:right="-46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Possui dependentes? </w:t>
            </w:r>
          </w:p>
          <w:p w:rsidR="00255E5E" w:rsidRDefault="00255E5E" w:rsidP="00255E5E">
            <w:pPr>
              <w:ind w:right="-46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proofErr w:type="gramStart"/>
            <w:r>
              <w:rPr>
                <w:rFonts w:ascii="Arial" w:hAnsi="Arial" w:cs="Arial"/>
              </w:rPr>
              <w:t xml:space="preserve">(   </w:t>
            </w:r>
            <w:proofErr w:type="gramEnd"/>
            <w:r>
              <w:rPr>
                <w:rFonts w:ascii="Arial" w:hAnsi="Arial" w:cs="Arial"/>
              </w:rPr>
              <w:t xml:space="preserve">) Não </w:t>
            </w:r>
          </w:p>
          <w:p w:rsidR="00255E5E" w:rsidRDefault="00255E5E" w:rsidP="00255E5E">
            <w:pPr>
              <w:ind w:right="-46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255E5E" w:rsidRDefault="00255E5E" w:rsidP="00255E5E">
            <w:pPr>
              <w:ind w:right="-46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proofErr w:type="gramStart"/>
            <w:r>
              <w:rPr>
                <w:rFonts w:ascii="Arial" w:hAnsi="Arial" w:cs="Arial"/>
              </w:rPr>
              <w:t xml:space="preserve">(   </w:t>
            </w:r>
            <w:proofErr w:type="gramEnd"/>
            <w:r>
              <w:rPr>
                <w:rFonts w:ascii="Arial" w:hAnsi="Arial" w:cs="Arial"/>
              </w:rPr>
              <w:t>) Sim                       Quantos:</w:t>
            </w:r>
          </w:p>
          <w:p w:rsidR="00255E5E" w:rsidRDefault="00255E5E" w:rsidP="00E01EEA">
            <w:pPr>
              <w:ind w:right="-46"/>
              <w:contextualSpacing/>
              <w:rPr>
                <w:rFonts w:ascii="Arial" w:hAnsi="Arial" w:cs="Arial"/>
              </w:rPr>
            </w:pPr>
          </w:p>
        </w:tc>
      </w:tr>
      <w:tr w:rsidR="00A2316A" w:rsidTr="00E01961">
        <w:trPr>
          <w:trHeight w:val="1437"/>
        </w:trPr>
        <w:tc>
          <w:tcPr>
            <w:tcW w:w="9166" w:type="dxa"/>
          </w:tcPr>
          <w:p w:rsidR="00A2316A" w:rsidRDefault="00A2316A" w:rsidP="00A2316A">
            <w:pPr>
              <w:ind w:right="-46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Tem disponibilidade de permanecer 12 horas por semana presencialmente, em horário comercial, no Programa de Pós-Graduação (Mestrado) em Jornalismo?</w:t>
            </w:r>
          </w:p>
          <w:p w:rsidR="00E01961" w:rsidRDefault="00E01961" w:rsidP="00E01961">
            <w:pPr>
              <w:ind w:right="-46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</w:t>
            </w:r>
            <w:proofErr w:type="gramStart"/>
            <w:r>
              <w:rPr>
                <w:rFonts w:ascii="Arial" w:hAnsi="Arial" w:cs="Arial"/>
              </w:rPr>
              <w:t xml:space="preserve">(   </w:t>
            </w:r>
            <w:proofErr w:type="gramEnd"/>
            <w:r>
              <w:rPr>
                <w:rFonts w:ascii="Arial" w:hAnsi="Arial" w:cs="Arial"/>
              </w:rPr>
              <w:t xml:space="preserve">) Sim </w:t>
            </w:r>
          </w:p>
          <w:p w:rsidR="00E01961" w:rsidRDefault="00E01961" w:rsidP="00E01961">
            <w:pPr>
              <w:ind w:right="-46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E01961" w:rsidRDefault="00E01961" w:rsidP="00E01961">
            <w:pPr>
              <w:ind w:right="-46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proofErr w:type="gramStart"/>
            <w:r>
              <w:rPr>
                <w:rFonts w:ascii="Arial" w:hAnsi="Arial" w:cs="Arial"/>
              </w:rPr>
              <w:t xml:space="preserve">(   </w:t>
            </w:r>
            <w:proofErr w:type="gramEnd"/>
            <w:r>
              <w:rPr>
                <w:rFonts w:ascii="Arial" w:hAnsi="Arial" w:cs="Arial"/>
              </w:rPr>
              <w:t xml:space="preserve">) Não                       </w:t>
            </w:r>
          </w:p>
        </w:tc>
      </w:tr>
      <w:tr w:rsidR="00E01961" w:rsidTr="00DA648C">
        <w:trPr>
          <w:trHeight w:val="1260"/>
        </w:trPr>
        <w:tc>
          <w:tcPr>
            <w:tcW w:w="9166" w:type="dxa"/>
          </w:tcPr>
          <w:p w:rsidR="00E01961" w:rsidRDefault="00E01961" w:rsidP="00A2316A">
            <w:pPr>
              <w:ind w:right="-46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 Mantém algum vínculo empregatício?</w:t>
            </w:r>
          </w:p>
          <w:p w:rsidR="00E01961" w:rsidRDefault="00E01961" w:rsidP="00A2316A">
            <w:pPr>
              <w:ind w:right="-46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</w:t>
            </w:r>
            <w:proofErr w:type="gramStart"/>
            <w:r>
              <w:rPr>
                <w:rFonts w:ascii="Arial" w:hAnsi="Arial" w:cs="Arial"/>
              </w:rPr>
              <w:t xml:space="preserve">(   </w:t>
            </w:r>
            <w:proofErr w:type="gramEnd"/>
            <w:r>
              <w:rPr>
                <w:rFonts w:ascii="Arial" w:hAnsi="Arial" w:cs="Arial"/>
              </w:rPr>
              <w:t>) Não</w:t>
            </w:r>
          </w:p>
          <w:p w:rsidR="00DA648C" w:rsidRDefault="00DA648C" w:rsidP="00A2316A">
            <w:pPr>
              <w:ind w:right="-46"/>
              <w:contextualSpacing/>
              <w:rPr>
                <w:rFonts w:ascii="Arial" w:hAnsi="Arial" w:cs="Arial"/>
              </w:rPr>
            </w:pPr>
          </w:p>
          <w:p w:rsidR="00E01961" w:rsidRDefault="00E01961" w:rsidP="00E01961">
            <w:pPr>
              <w:ind w:right="-46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</w:t>
            </w:r>
            <w:proofErr w:type="gramStart"/>
            <w:r>
              <w:rPr>
                <w:rFonts w:ascii="Arial" w:hAnsi="Arial" w:cs="Arial"/>
              </w:rPr>
              <w:t xml:space="preserve">(   </w:t>
            </w:r>
            <w:proofErr w:type="gramEnd"/>
            <w:r>
              <w:rPr>
                <w:rFonts w:ascii="Arial" w:hAnsi="Arial" w:cs="Arial"/>
              </w:rPr>
              <w:t xml:space="preserve">) Sim        Pretende mantê-lo? </w:t>
            </w:r>
          </w:p>
        </w:tc>
      </w:tr>
      <w:tr w:rsidR="00E01961" w:rsidTr="00DA648C">
        <w:trPr>
          <w:trHeight w:val="1278"/>
        </w:trPr>
        <w:tc>
          <w:tcPr>
            <w:tcW w:w="9166" w:type="dxa"/>
          </w:tcPr>
          <w:p w:rsidR="00E01961" w:rsidRDefault="00E01961" w:rsidP="00E01961">
            <w:pPr>
              <w:ind w:right="-46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 Possui alguma fonte de renda com registro no Imposto de Renda?</w:t>
            </w:r>
          </w:p>
          <w:p w:rsidR="00E01961" w:rsidRDefault="00E01961" w:rsidP="00E01961">
            <w:pPr>
              <w:ind w:right="-46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</w:t>
            </w:r>
            <w:proofErr w:type="gramStart"/>
            <w:r>
              <w:rPr>
                <w:rFonts w:ascii="Arial" w:hAnsi="Arial" w:cs="Arial"/>
              </w:rPr>
              <w:t xml:space="preserve">(   </w:t>
            </w:r>
            <w:proofErr w:type="gramEnd"/>
            <w:r>
              <w:rPr>
                <w:rFonts w:ascii="Arial" w:hAnsi="Arial" w:cs="Arial"/>
              </w:rPr>
              <w:t>)  Não</w:t>
            </w:r>
          </w:p>
          <w:p w:rsidR="00DA648C" w:rsidRDefault="00DA648C" w:rsidP="00E01961">
            <w:pPr>
              <w:ind w:right="-46"/>
              <w:contextualSpacing/>
              <w:rPr>
                <w:rFonts w:ascii="Arial" w:hAnsi="Arial" w:cs="Arial"/>
              </w:rPr>
            </w:pPr>
          </w:p>
          <w:p w:rsidR="00E01961" w:rsidRDefault="00E01961" w:rsidP="00E01961">
            <w:pPr>
              <w:ind w:right="-46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</w:t>
            </w:r>
            <w:proofErr w:type="gramStart"/>
            <w:r>
              <w:rPr>
                <w:rFonts w:ascii="Arial" w:hAnsi="Arial" w:cs="Arial"/>
              </w:rPr>
              <w:t xml:space="preserve">(   </w:t>
            </w:r>
            <w:proofErr w:type="gramEnd"/>
            <w:r>
              <w:rPr>
                <w:rFonts w:ascii="Arial" w:hAnsi="Arial" w:cs="Arial"/>
              </w:rPr>
              <w:t>)  Sim</w:t>
            </w:r>
          </w:p>
        </w:tc>
      </w:tr>
    </w:tbl>
    <w:p w:rsidR="00E01EEA" w:rsidRDefault="00E01EEA" w:rsidP="0038797D">
      <w:pPr>
        <w:ind w:right="-46"/>
        <w:contextualSpacing/>
        <w:rPr>
          <w:rFonts w:ascii="Arial" w:hAnsi="Arial" w:cs="Arial"/>
        </w:rPr>
      </w:pPr>
    </w:p>
    <w:p w:rsidR="008729B8" w:rsidRDefault="008729B8" w:rsidP="008729B8">
      <w:pPr>
        <w:contextualSpacing/>
      </w:pPr>
    </w:p>
    <w:sectPr w:rsidR="008729B8" w:rsidSect="001762EF">
      <w:headerReference w:type="default" r:id="rId6"/>
      <w:footerReference w:type="default" r:id="rId7"/>
      <w:pgSz w:w="11906" w:h="16838" w:code="9"/>
      <w:pgMar w:top="1134" w:right="1440" w:bottom="1134" w:left="1440" w:header="567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BB1" w:rsidRDefault="00DB2BB1" w:rsidP="00F944D9">
      <w:pPr>
        <w:spacing w:after="0"/>
      </w:pPr>
      <w:r>
        <w:separator/>
      </w:r>
    </w:p>
  </w:endnote>
  <w:endnote w:type="continuationSeparator" w:id="0">
    <w:p w:rsidR="00DB2BB1" w:rsidRDefault="00DB2BB1" w:rsidP="00F944D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2EF" w:rsidRPr="00813EF0" w:rsidRDefault="001762EF" w:rsidP="001762EF">
    <w:pPr>
      <w:pStyle w:val="Rodap"/>
      <w:contextualSpacing/>
      <w:jc w:val="center"/>
      <w:rPr>
        <w:rStyle w:val="skypec2ctextspan"/>
      </w:rPr>
    </w:pPr>
    <w:proofErr w:type="gramStart"/>
    <w:r w:rsidRPr="00813EF0">
      <w:rPr>
        <w:rStyle w:val="skypec2ctextspan"/>
        <w:sz w:val="18"/>
        <w:szCs w:val="18"/>
      </w:rPr>
      <w:t>Praça Santos</w:t>
    </w:r>
    <w:proofErr w:type="gramEnd"/>
    <w:r w:rsidRPr="00813EF0">
      <w:rPr>
        <w:rStyle w:val="skypec2ctextspan"/>
        <w:sz w:val="18"/>
        <w:szCs w:val="18"/>
      </w:rPr>
      <w:t xml:space="preserve"> Andrade, nº 1 – C</w:t>
    </w:r>
    <w:r>
      <w:rPr>
        <w:rStyle w:val="skypec2ctextspan"/>
        <w:sz w:val="18"/>
        <w:szCs w:val="18"/>
      </w:rPr>
      <w:t>ampus Central</w:t>
    </w:r>
  </w:p>
  <w:p w:rsidR="001762EF" w:rsidRPr="005D103C" w:rsidRDefault="001762EF" w:rsidP="001762EF">
    <w:pPr>
      <w:pStyle w:val="Rodap"/>
      <w:contextualSpacing/>
      <w:jc w:val="center"/>
      <w:rPr>
        <w:sz w:val="18"/>
        <w:szCs w:val="18"/>
      </w:rPr>
    </w:pPr>
    <w:r w:rsidRPr="005D103C">
      <w:rPr>
        <w:sz w:val="18"/>
        <w:szCs w:val="18"/>
      </w:rPr>
      <w:t xml:space="preserve">Fone: </w:t>
    </w:r>
    <w:r w:rsidRPr="005D103C">
      <w:rPr>
        <w:rStyle w:val="skypec2ctextspan"/>
        <w:sz w:val="18"/>
        <w:szCs w:val="18"/>
      </w:rPr>
      <w:t xml:space="preserve">(42) </w:t>
    </w:r>
    <w:r w:rsidR="00DA648C">
      <w:rPr>
        <w:rStyle w:val="skypec2ctextspan"/>
        <w:sz w:val="18"/>
        <w:szCs w:val="18"/>
      </w:rPr>
      <w:t xml:space="preserve">9 </w:t>
    </w:r>
    <w:r w:rsidRPr="005D103C">
      <w:rPr>
        <w:rStyle w:val="skypec2ctextspan"/>
        <w:sz w:val="18"/>
        <w:szCs w:val="18"/>
      </w:rPr>
      <w:t>9928-0808</w:t>
    </w:r>
    <w:r w:rsidRPr="005D103C">
      <w:rPr>
        <w:sz w:val="18"/>
        <w:szCs w:val="18"/>
      </w:rPr>
      <w:t xml:space="preserve"> / 3220-33</w:t>
    </w:r>
    <w:r w:rsidR="00DA648C">
      <w:rPr>
        <w:sz w:val="18"/>
        <w:szCs w:val="18"/>
      </w:rPr>
      <w:t>79</w:t>
    </w:r>
    <w:r w:rsidRPr="005D103C">
      <w:rPr>
        <w:sz w:val="18"/>
        <w:szCs w:val="18"/>
      </w:rPr>
      <w:t xml:space="preserve"> – Ponta Grossa – Paraná - CEP 840</w:t>
    </w:r>
    <w:r>
      <w:rPr>
        <w:sz w:val="18"/>
        <w:szCs w:val="18"/>
      </w:rPr>
      <w:t>10</w:t>
    </w:r>
    <w:r w:rsidRPr="005D103C">
      <w:rPr>
        <w:sz w:val="18"/>
        <w:szCs w:val="18"/>
      </w:rPr>
      <w:t>-</w:t>
    </w:r>
    <w:r>
      <w:rPr>
        <w:sz w:val="18"/>
        <w:szCs w:val="18"/>
      </w:rPr>
      <w:t>790</w:t>
    </w:r>
  </w:p>
  <w:p w:rsidR="001762EF" w:rsidRDefault="001762EF" w:rsidP="001762EF">
    <w:pPr>
      <w:pStyle w:val="Rodap"/>
      <w:jc w:val="center"/>
    </w:pPr>
    <w:r w:rsidRPr="005D103C">
      <w:rPr>
        <w:sz w:val="18"/>
        <w:szCs w:val="18"/>
      </w:rPr>
      <w:t>mestradojormalismo@uepg.br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BB1" w:rsidRDefault="00DB2BB1" w:rsidP="00F944D9">
      <w:pPr>
        <w:spacing w:after="0"/>
      </w:pPr>
      <w:r>
        <w:separator/>
      </w:r>
    </w:p>
  </w:footnote>
  <w:footnote w:type="continuationSeparator" w:id="0">
    <w:p w:rsidR="00DB2BB1" w:rsidRDefault="00DB2BB1" w:rsidP="00F944D9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5A9" w:rsidRDefault="009D1373" w:rsidP="00E467F2">
    <w:pPr>
      <w:pStyle w:val="Cabealho"/>
      <w:spacing w:after="100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-42.75pt;margin-top:-5.1pt;width:177pt;height:42.75pt;z-index:251658240" strokecolor="white [3212]">
          <v:textbox style="mso-next-textbox:#_x0000_s1025">
            <w:txbxContent>
              <w:p w:rsidR="001762EF" w:rsidRDefault="001762EF">
                <w:r>
                  <w:rPr>
                    <w:noProof/>
                    <w:lang w:eastAsia="pt-BR"/>
                  </w:rPr>
                  <w:drawing>
                    <wp:inline distT="0" distB="0" distL="0" distR="0">
                      <wp:extent cx="1781424" cy="466790"/>
                      <wp:effectExtent l="19050" t="0" r="9276" b="0"/>
                      <wp:docPr id="19" name="Imagem 1" descr="uepg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uepg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81424" cy="46679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t-BR"/>
      </w:rPr>
      <w:pict>
        <v:shape id="_x0000_s1026" type="#_x0000_t202" style="position:absolute;left:0;text-align:left;margin-left:324pt;margin-top:-13.35pt;width:161.25pt;height:59.25pt;z-index:251659264" strokecolor="white [3212]">
          <v:textbox style="mso-next-textbox:#_x0000_s1026">
            <w:txbxContent>
              <w:p w:rsidR="001762EF" w:rsidRDefault="001762EF">
                <w:r>
                  <w:rPr>
                    <w:noProof/>
                    <w:lang w:eastAsia="pt-BR"/>
                  </w:rPr>
                  <w:drawing>
                    <wp:inline distT="0" distB="0" distL="0" distR="0">
                      <wp:extent cx="2047875" cy="628650"/>
                      <wp:effectExtent l="19050" t="0" r="9525" b="0"/>
                      <wp:docPr id="22" name="Imagem 0" descr="mestradopq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mestradopq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47875" cy="6286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F944D9" w:rsidRDefault="00F944D9" w:rsidP="00E467F2">
    <w:pPr>
      <w:pStyle w:val="Cabealho"/>
      <w:spacing w:after="100"/>
    </w:pPr>
    <w:r>
      <w:t xml:space="preserve">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266">
      <o:colormenu v:ext="edit" strokecolor="none [321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F944D9"/>
    <w:rsid w:val="00004C3C"/>
    <w:rsid w:val="00077008"/>
    <w:rsid w:val="000868AF"/>
    <w:rsid w:val="00100B40"/>
    <w:rsid w:val="001762EF"/>
    <w:rsid w:val="001B771A"/>
    <w:rsid w:val="001D72B8"/>
    <w:rsid w:val="0021158E"/>
    <w:rsid w:val="00255E5E"/>
    <w:rsid w:val="00314C65"/>
    <w:rsid w:val="0038797D"/>
    <w:rsid w:val="003A57AA"/>
    <w:rsid w:val="00687049"/>
    <w:rsid w:val="00862804"/>
    <w:rsid w:val="008729B8"/>
    <w:rsid w:val="008A2F38"/>
    <w:rsid w:val="009134ED"/>
    <w:rsid w:val="00927A50"/>
    <w:rsid w:val="009B52E4"/>
    <w:rsid w:val="009D1373"/>
    <w:rsid w:val="00A2316A"/>
    <w:rsid w:val="00A515A9"/>
    <w:rsid w:val="00B70B4B"/>
    <w:rsid w:val="00B97F63"/>
    <w:rsid w:val="00BE6D46"/>
    <w:rsid w:val="00BF7CD5"/>
    <w:rsid w:val="00C3288A"/>
    <w:rsid w:val="00C6018C"/>
    <w:rsid w:val="00C951CB"/>
    <w:rsid w:val="00CD5144"/>
    <w:rsid w:val="00D45A2B"/>
    <w:rsid w:val="00DA648C"/>
    <w:rsid w:val="00DB2BB1"/>
    <w:rsid w:val="00DD7CC9"/>
    <w:rsid w:val="00E01961"/>
    <w:rsid w:val="00E01EEA"/>
    <w:rsid w:val="00E467F2"/>
    <w:rsid w:val="00E54283"/>
    <w:rsid w:val="00F94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strokecolor="none [321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14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F944D9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944D9"/>
  </w:style>
  <w:style w:type="paragraph" w:styleId="Rodap">
    <w:name w:val="footer"/>
    <w:basedOn w:val="Normal"/>
    <w:link w:val="RodapChar"/>
    <w:unhideWhenUsed/>
    <w:rsid w:val="00F944D9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rsid w:val="00F944D9"/>
  </w:style>
  <w:style w:type="paragraph" w:styleId="Textodebalo">
    <w:name w:val="Balloon Text"/>
    <w:basedOn w:val="Normal"/>
    <w:link w:val="TextodebaloChar"/>
    <w:uiPriority w:val="99"/>
    <w:semiHidden/>
    <w:unhideWhenUsed/>
    <w:rsid w:val="00F944D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4D9"/>
    <w:rPr>
      <w:rFonts w:ascii="Tahoma" w:hAnsi="Tahoma" w:cs="Tahoma"/>
      <w:sz w:val="16"/>
      <w:szCs w:val="16"/>
    </w:rPr>
  </w:style>
  <w:style w:type="character" w:customStyle="1" w:styleId="skypec2ctextspan">
    <w:name w:val="skype_c2c_text_span"/>
    <w:basedOn w:val="Fontepargpadro"/>
    <w:rsid w:val="001762EF"/>
  </w:style>
  <w:style w:type="table" w:styleId="Tabelacomgrade">
    <w:name w:val="Table Grid"/>
    <w:basedOn w:val="Tabelanormal"/>
    <w:uiPriority w:val="59"/>
    <w:rsid w:val="00E5428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E542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9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5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5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8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2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5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8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8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8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9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169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Adriane Caxambu</dc:creator>
  <cp:lastModifiedBy>Adriane Caxambu</cp:lastModifiedBy>
  <cp:revision>3</cp:revision>
  <cp:lastPrinted>2017-03-21T18:30:00Z</cp:lastPrinted>
  <dcterms:created xsi:type="dcterms:W3CDTF">2017-03-21T18:30:00Z</dcterms:created>
  <dcterms:modified xsi:type="dcterms:W3CDTF">2017-03-21T18:48:00Z</dcterms:modified>
</cp:coreProperties>
</file>